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43" w:rsidRDefault="008E558F">
      <w:r>
        <w:t>Учебно-тематический пла</w:t>
      </w:r>
      <w:r w:rsidR="00413C5E">
        <w:t>н по работе с одарёнными детьми учителя русского языка и литературы</w:t>
      </w:r>
    </w:p>
    <w:p w:rsidR="00413C5E" w:rsidRDefault="00413C5E">
      <w:r>
        <w:t>Рустамовой Саимат Нажмудиновны.</w:t>
      </w:r>
      <w:bookmarkStart w:id="0" w:name="_GoBack"/>
      <w:bookmarkEnd w:id="0"/>
    </w:p>
    <w:tbl>
      <w:tblPr>
        <w:tblpPr w:leftFromText="180" w:rightFromText="180" w:vertAnchor="text" w:tblpX="6234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"/>
      </w:tblGrid>
      <w:tr w:rsidR="008E558F" w:rsidTr="00413C5E">
        <w:trPr>
          <w:trHeight w:val="12552"/>
        </w:trPr>
        <w:tc>
          <w:tcPr>
            <w:tcW w:w="328" w:type="dxa"/>
          </w:tcPr>
          <w:p w:rsidR="008E558F" w:rsidRPr="00117AC2" w:rsidRDefault="008E558F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117AC2" w:rsidP="00413C5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:rsidR="00117AC2" w:rsidRPr="00117AC2" w:rsidRDefault="00117AC2" w:rsidP="00413C5E">
            <w:pPr>
              <w:rPr>
                <w:highlight w:val="yellow"/>
              </w:rPr>
            </w:pPr>
          </w:p>
          <w:p w:rsidR="00B65C02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1</w:t>
            </w:r>
          </w:p>
          <w:p w:rsidR="002C6A66" w:rsidRPr="00117AC2" w:rsidRDefault="00B65C02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B65C02" w:rsidRPr="00117AC2" w:rsidRDefault="00B65C02" w:rsidP="00413C5E">
            <w:pPr>
              <w:rPr>
                <w:highlight w:val="yellow"/>
              </w:rPr>
            </w:pPr>
          </w:p>
          <w:p w:rsidR="002C6A66" w:rsidRPr="00117AC2" w:rsidRDefault="002C6A66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2C6A66" w:rsidRPr="00117AC2" w:rsidRDefault="002C6A66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2</w:t>
            </w:r>
          </w:p>
          <w:p w:rsidR="002C6A66" w:rsidRPr="00117AC2" w:rsidRDefault="002C6A66" w:rsidP="00413C5E">
            <w:pPr>
              <w:rPr>
                <w:highlight w:val="yellow"/>
              </w:rPr>
            </w:pPr>
            <w:r w:rsidRPr="00117AC2">
              <w:rPr>
                <w:highlight w:val="yellow"/>
              </w:rPr>
              <w:t>1</w:t>
            </w:r>
          </w:p>
          <w:p w:rsidR="002C6A66" w:rsidRDefault="00117AC2" w:rsidP="00413C5E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:rsidR="00117AC2" w:rsidRPr="00117AC2" w:rsidRDefault="00117AC2" w:rsidP="00413C5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413C5E" w:rsidTr="00413C5E">
        <w:trPr>
          <w:trHeight w:val="548"/>
        </w:trPr>
        <w:tc>
          <w:tcPr>
            <w:tcW w:w="328" w:type="dxa"/>
          </w:tcPr>
          <w:p w:rsidR="00413C5E" w:rsidRDefault="00413C5E" w:rsidP="00413C5E"/>
        </w:tc>
      </w:tr>
    </w:tbl>
    <w:p w:rsidR="008E558F" w:rsidRDefault="008E558F" w:rsidP="008E558F"/>
    <w:p w:rsidR="008E558F" w:rsidRDefault="008E558F" w:rsidP="008E558F">
      <w:r>
        <w:t>1.  Мотивиционный блок.</w:t>
      </w:r>
    </w:p>
    <w:p w:rsidR="008E558F" w:rsidRDefault="008E558F">
      <w:r>
        <w:t xml:space="preserve"> а) Куда ж нам плыть? Знакомство.                                                   </w:t>
      </w:r>
    </w:p>
    <w:p w:rsidR="008E558F" w:rsidRDefault="008E558F">
      <w:r>
        <w:t>б)Каков я на самом деле? Моё пространство.</w:t>
      </w:r>
    </w:p>
    <w:p w:rsidR="008E558F" w:rsidRDefault="008E558F">
      <w:r>
        <w:t>в)Кто я? Моя индивидуальность</w:t>
      </w:r>
    </w:p>
    <w:p w:rsidR="008E558F" w:rsidRDefault="008E558F">
      <w:r>
        <w:t>2.Развивающие занятия.</w:t>
      </w:r>
    </w:p>
    <w:p w:rsidR="008E558F" w:rsidRDefault="008E558F">
      <w:r>
        <w:t>а)Разрешение головоломок.</w:t>
      </w:r>
    </w:p>
    <w:p w:rsidR="008E558F" w:rsidRDefault="008E558F">
      <w:r>
        <w:t>б)Создание проблемных ситуаций по заданной теме.</w:t>
      </w:r>
    </w:p>
    <w:p w:rsidR="008E558F" w:rsidRDefault="008E558F">
      <w:r>
        <w:t>в)Решение лингвистических задач</w:t>
      </w:r>
    </w:p>
    <w:p w:rsidR="00B65C02" w:rsidRDefault="00B65C02">
      <w:r>
        <w:t>г)Подготовка к литературному вечеру «С днём рождения ,</w:t>
      </w:r>
    </w:p>
    <w:p w:rsidR="00B65C02" w:rsidRDefault="00B65C02">
      <w:r>
        <w:t xml:space="preserve">                                                                                   книга.»</w:t>
      </w:r>
    </w:p>
    <w:p w:rsidR="00B65C02" w:rsidRDefault="008E558F">
      <w:r>
        <w:t>г) Литературный вечер « С днем рождения ,книга»</w:t>
      </w:r>
    </w:p>
    <w:p w:rsidR="00B65C02" w:rsidRDefault="00B65C02">
      <w:r>
        <w:t>д)По</w:t>
      </w:r>
      <w:r w:rsidR="00117AC2">
        <w:t>дготовка к предметной олимпиаде</w:t>
      </w:r>
    </w:p>
    <w:p w:rsidR="00B65C02" w:rsidRDefault="00B65C02"/>
    <w:p w:rsidR="00B65C02" w:rsidRDefault="00B65C02">
      <w:r>
        <w:t>е)По</w:t>
      </w:r>
      <w:r w:rsidR="00117AC2">
        <w:t>дготовка к предметной олимпиаде</w:t>
      </w:r>
    </w:p>
    <w:p w:rsidR="00117AC2" w:rsidRDefault="00117AC2">
      <w:r>
        <w:t>ж)Обсуждение трудных олимпиадных заданий.</w:t>
      </w:r>
    </w:p>
    <w:p w:rsidR="008E558F" w:rsidRDefault="00B65C02">
      <w:r>
        <w:t xml:space="preserve">    </w:t>
      </w:r>
    </w:p>
    <w:p w:rsidR="00B65C02" w:rsidRDefault="00B65C02">
      <w:r>
        <w:t>ж)Экс</w:t>
      </w:r>
      <w:r w:rsidR="00117AC2">
        <w:t>курсия на природу. Восприятие пр</w:t>
      </w:r>
      <w:r>
        <w:t>ироды.</w:t>
      </w:r>
    </w:p>
    <w:p w:rsidR="00117AC2" w:rsidRDefault="00B65C02">
      <w:r>
        <w:t>З)</w:t>
      </w:r>
      <w:r w:rsidR="002C6A66">
        <w:t xml:space="preserve"> </w:t>
      </w:r>
      <w:r>
        <w:t>Выразить  свои впечатления</w:t>
      </w:r>
      <w:r w:rsidR="00117AC2">
        <w:t xml:space="preserve"> от экскурсии</w:t>
      </w:r>
      <w:r>
        <w:t xml:space="preserve"> в прозе или в </w:t>
      </w:r>
    </w:p>
    <w:p w:rsidR="00B65C02" w:rsidRDefault="00B65C02">
      <w:r>
        <w:t>стихах.</w:t>
      </w:r>
    </w:p>
    <w:p w:rsidR="00B65C02" w:rsidRDefault="00B65C02">
      <w:r>
        <w:t>и)</w:t>
      </w:r>
      <w:r w:rsidR="002C6A66">
        <w:t xml:space="preserve"> </w:t>
      </w:r>
      <w:r>
        <w:t>Проектная деятельность.</w:t>
      </w:r>
      <w:r w:rsidR="002C6A66">
        <w:t>(теория)</w:t>
      </w:r>
    </w:p>
    <w:p w:rsidR="002C6A66" w:rsidRDefault="002C6A66">
      <w:r>
        <w:t>к) Проектная деятельность(теория)</w:t>
      </w:r>
    </w:p>
    <w:p w:rsidR="002C6A66" w:rsidRDefault="002C6A66">
      <w:r>
        <w:t>л) Составление групповых проектных работ.</w:t>
      </w:r>
      <w:r w:rsidR="00117AC2">
        <w:t>(практикум)</w:t>
      </w:r>
    </w:p>
    <w:p w:rsidR="002C6A66" w:rsidRDefault="002C6A66">
      <w:r>
        <w:t>м)Защита проектной работы.</w:t>
      </w:r>
    </w:p>
    <w:p w:rsidR="002C6A66" w:rsidRDefault="002C6A66">
      <w:r>
        <w:t xml:space="preserve">н) Обсуждение проектных работ и путей преодоления </w:t>
      </w:r>
      <w:r w:rsidR="00117AC2">
        <w:t>ошибок</w:t>
      </w:r>
    </w:p>
    <w:p w:rsidR="00117AC2" w:rsidRDefault="00117AC2">
      <w:r>
        <w:t>о)</w:t>
      </w:r>
      <w:r w:rsidR="00413C5E">
        <w:t xml:space="preserve">Участие в конкрусе «Самая лучшая проектная работа» на </w:t>
      </w:r>
    </w:p>
    <w:p w:rsidR="00413C5E" w:rsidRDefault="00413C5E">
      <w:r>
        <w:lastRenderedPageBreak/>
        <w:t xml:space="preserve">школьном уровне.                                                                                             </w:t>
      </w:r>
    </w:p>
    <w:p w:rsidR="002C6A66" w:rsidRDefault="002C6A66">
      <w:r>
        <w:t xml:space="preserve">                                                                        </w:t>
      </w:r>
      <w:r w:rsidR="00117AC2">
        <w:t xml:space="preserve">                         </w:t>
      </w:r>
    </w:p>
    <w:p w:rsidR="008E558F" w:rsidRDefault="008E558F">
      <w:r>
        <w:t xml:space="preserve">    </w:t>
      </w:r>
    </w:p>
    <w:p w:rsidR="008E558F" w:rsidRDefault="008E558F"/>
    <w:p w:rsidR="008E558F" w:rsidRDefault="008E558F"/>
    <w:sectPr w:rsidR="008E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C58A8"/>
    <w:multiLevelType w:val="hybridMultilevel"/>
    <w:tmpl w:val="EA5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8F"/>
    <w:rsid w:val="00117AC2"/>
    <w:rsid w:val="002C6A66"/>
    <w:rsid w:val="00413C5E"/>
    <w:rsid w:val="008E558F"/>
    <w:rsid w:val="00B65C02"/>
    <w:rsid w:val="00B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3</cp:revision>
  <dcterms:created xsi:type="dcterms:W3CDTF">2019-03-15T20:27:00Z</dcterms:created>
  <dcterms:modified xsi:type="dcterms:W3CDTF">2019-03-17T15:53:00Z</dcterms:modified>
</cp:coreProperties>
</file>