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0EF0" w:rsidTr="00150EF0">
        <w:tc>
          <w:tcPr>
            <w:tcW w:w="4785" w:type="dxa"/>
          </w:tcPr>
          <w:p w:rsidR="00150EF0" w:rsidRDefault="00F91590" w:rsidP="00150E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5550" cy="1434040"/>
                  <wp:effectExtent l="19050" t="0" r="0" b="0"/>
                  <wp:docPr id="1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041" cy="14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Default="00150EF0" w:rsidP="00150EF0">
            <w:pPr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КОНКУРСНАЯ</w:t>
            </w:r>
          </w:p>
          <w:p w:rsidR="00150EF0" w:rsidRPr="00CE704E" w:rsidRDefault="00150EF0" w:rsidP="00CE704E">
            <w:pPr>
              <w:pStyle w:val="af0"/>
              <w:jc w:val="center"/>
              <w:rPr>
                <w:sz w:val="44"/>
                <w:szCs w:val="44"/>
              </w:rPr>
            </w:pPr>
            <w:r w:rsidRPr="00CE704E">
              <w:rPr>
                <w:sz w:val="44"/>
                <w:szCs w:val="44"/>
              </w:rPr>
              <w:t>РАБОТА</w:t>
            </w:r>
          </w:p>
          <w:p w:rsidR="00150EF0" w:rsidRDefault="00150EF0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3392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Субъект Р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 xml:space="preserve">оссийской </w:t>
            </w:r>
            <w:r w:rsidRPr="00CE704E">
              <w:rPr>
                <w:rFonts w:cs="Times New Roman"/>
                <w:b/>
                <w:sz w:val="28"/>
                <w:szCs w:val="28"/>
              </w:rPr>
              <w:t>Ф</w:t>
            </w:r>
            <w:r w:rsidR="00DE7DB6" w:rsidRPr="00CE704E">
              <w:rPr>
                <w:rFonts w:cs="Times New Roman"/>
                <w:b/>
                <w:sz w:val="28"/>
                <w:szCs w:val="28"/>
              </w:rPr>
              <w:t>едерации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  <w:r w:rsidR="00C902B4" w:rsidRPr="00CE704E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A62A18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Дагестан, Сулейма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Город (населенный пункт)</w:t>
            </w:r>
            <w:r w:rsid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уркент</w:t>
            </w:r>
            <w:proofErr w:type="spellEnd"/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62A18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им.М.М.Рагимова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CE704E" w:rsidRDefault="009C2F7B" w:rsidP="003C45B0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У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частник 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к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онкурса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2A7112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2A7112" w:rsidP="003C45B0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</w:t>
            </w:r>
            <w:proofErr w:type="spellEnd"/>
          </w:p>
        </w:tc>
      </w:tr>
      <w:tr w:rsidR="004B3ECA" w:rsidTr="009C2F7B">
        <w:tc>
          <w:tcPr>
            <w:tcW w:w="9570" w:type="dxa"/>
            <w:shd w:val="clear" w:color="auto" w:fill="auto"/>
            <w:vAlign w:val="bottom"/>
          </w:tcPr>
          <w:p w:rsidR="004B3ECA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Баламирзоевна</w:t>
            </w:r>
            <w:proofErr w:type="spellEnd"/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4B3ECA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 xml:space="preserve">Класс (курс) 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>обуч</w:t>
            </w:r>
            <w:r w:rsidRPr="00CE704E">
              <w:rPr>
                <w:rFonts w:cs="Times New Roman"/>
                <w:b/>
                <w:sz w:val="28"/>
                <w:szCs w:val="28"/>
              </w:rPr>
              <w:t>ения</w:t>
            </w:r>
            <w:r w:rsidR="009C2F7B" w:rsidRPr="00CE704E">
              <w:rPr>
                <w:rFonts w:cs="Times New Roman"/>
                <w:b/>
                <w:sz w:val="28"/>
                <w:szCs w:val="28"/>
              </w:rPr>
              <w:t xml:space="preserve"> участник</w:t>
            </w:r>
            <w:r w:rsidRPr="00CE704E">
              <w:rPr>
                <w:rFonts w:cs="Times New Roman"/>
                <w:b/>
                <w:sz w:val="28"/>
                <w:szCs w:val="28"/>
              </w:rPr>
              <w:t>а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2A7112" w:rsidRDefault="002A711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2A7112" w:rsidRDefault="001C1352" w:rsidP="003C45B0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« Настоящая ответственность бывает только личной» (Ф. Искандер)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2018- Год добровольца.</w:t>
            </w: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A62A18" w:rsidP="003C45B0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CE704E" w:rsidRDefault="009C2F7B" w:rsidP="00B029C2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  <w:r w:rsidRPr="00CE704E">
              <w:rPr>
                <w:rFonts w:cs="Times New Roman"/>
                <w:b/>
                <w:sz w:val="28"/>
                <w:szCs w:val="28"/>
              </w:rPr>
              <w:t>Жанр сочинения</w:t>
            </w:r>
            <w:r w:rsidR="004B3ECA" w:rsidRPr="00CE704E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A42860" w:rsidRPr="001C1352" w:rsidRDefault="001C135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1C1352" w:rsidRDefault="001C1352" w:rsidP="001C13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февраля 2018г.</w:t>
            </w: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1C1352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Несмотря на суровую зиму, погода сегодня замечательная. Да и настроение </w:t>
            </w: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вполне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расту! Мне уже тринадцать лет! </w:t>
            </w: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Совсем недавно играла в песочнице с малышами, лихо гоняла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двухколесном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абсолютно ни о чем более не думала.</w:t>
            </w: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тринадцатилетие моя бабушка мне сказала:  </w:t>
            </w:r>
          </w:p>
        </w:tc>
      </w:tr>
      <w:tr w:rsidR="00A62A18" w:rsidTr="00A62A18">
        <w:tc>
          <w:tcPr>
            <w:tcW w:w="9570" w:type="dxa"/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 что, внученька, теперь тебе тринадцать лет. Ты уже взрослая. Пора </w:t>
            </w:r>
          </w:p>
        </w:tc>
      </w:tr>
      <w:tr w:rsidR="00A62A18" w:rsidTr="00A62A18">
        <w:tc>
          <w:tcPr>
            <w:tcW w:w="9570" w:type="dxa"/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перестать играть в детские игры.</w:t>
            </w: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Взрослая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слово меня впечатлило. Что значит взрослая?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знания, познание самого себя, размышления о жизни, о себе, как о личности?</w:t>
            </w:r>
          </w:p>
        </w:tc>
      </w:tr>
      <w:tr w:rsidR="00A62A18" w:rsidTr="00A62A18">
        <w:tc>
          <w:tcPr>
            <w:tcW w:w="9570" w:type="dxa"/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манило, влекло это новое…</w:t>
            </w: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раздумьях я и не заметила, как наступила ночь. Я легла спать довольная,</w:t>
            </w: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4A1EDC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и загадочная…</w:t>
            </w: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4A1E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 проснулась. Солнышко пробивалось ко мне в комнату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узорчатое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окно, и, казалось, оно светило только мне, только мне одной!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жить на свете! Я была счастлива: меня любили, и я любила. У меня не было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никаких забот, никаких проблем.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5935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в школе, на шестом уроке у нас прошел классный час на тему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перед собой, но и перед людьми».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были немного ошеломлены увиденным и услышанным. Одни кадры,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A82C0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3528">
              <w:rPr>
                <w:rFonts w:ascii="Times New Roman" w:hAnsi="Times New Roman" w:cs="Times New Roman"/>
                <w:sz w:val="28"/>
                <w:szCs w:val="28"/>
              </w:rPr>
              <w:t xml:space="preserve">ыражающие аморальные поступки  людей, сменялись другими. Долго мы 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59352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говорили, потом стали бурно обсуждать. Разошлись по домам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3528">
              <w:rPr>
                <w:rFonts w:ascii="Times New Roman" w:hAnsi="Times New Roman" w:cs="Times New Roman"/>
                <w:sz w:val="28"/>
                <w:szCs w:val="28"/>
              </w:rPr>
              <w:t>оздно.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6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мой друг! Не думала, что так быстро во мне могут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тревожно…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Меня так потрясли кадры, показанные на классном часе: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плачущий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пожилой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мужчина, растроганный заботой, подросто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инвалид, брошенный родной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матерью, ребенок, которого заморили голодом собственные родители,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немощные старики, брошенные детьми…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Неужто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так плохо в том мире, куда я стремлюсь?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69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эти дни я пыталась в свои тринадцать лет размышлять.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Знаешь, я вспомнила миф, прочитанный в шестом классе «Пять веков».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мы погрязли в железном веке, насилие воцарилось на нашей земле,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1569FB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богини совести и правды</w:t>
            </w:r>
            <w:r w:rsidR="006D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покинули нас, пр</w:t>
            </w:r>
            <w:r w:rsidR="006D5226">
              <w:rPr>
                <w:rFonts w:ascii="Times New Roman" w:hAnsi="Times New Roman" w:cs="Times New Roman"/>
                <w:sz w:val="28"/>
                <w:szCs w:val="28"/>
              </w:rPr>
              <w:t xml:space="preserve">едоставив нам самим решать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69FB">
              <w:rPr>
                <w:rFonts w:ascii="Times New Roman" w:hAnsi="Times New Roman" w:cs="Times New Roman"/>
                <w:sz w:val="28"/>
                <w:szCs w:val="28"/>
              </w:rPr>
              <w:t>удьбы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Самая страшная болезнь коснулась нас</w:t>
            </w:r>
            <w:r w:rsidR="006D5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черствость души. Сердца людей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покрылись коркой, сквозь которую не слышны мольбы о помощи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Люди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перестали слышать, чувствовать души других. Добро топчут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тяжелыми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6D5226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1A35">
              <w:rPr>
                <w:rFonts w:ascii="Times New Roman" w:hAnsi="Times New Roman" w:cs="Times New Roman"/>
                <w:sz w:val="28"/>
                <w:szCs w:val="28"/>
              </w:rPr>
              <w:t>апогами. А как же нам,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A35">
              <w:rPr>
                <w:rFonts w:ascii="Times New Roman" w:hAnsi="Times New Roman" w:cs="Times New Roman"/>
                <w:sz w:val="28"/>
                <w:szCs w:val="28"/>
              </w:rPr>
              <w:t xml:space="preserve"> жить без него?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881A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Приехала к нам в гости моя сестра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Двоюродная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Живет она в городе.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proofErr w:type="gramEnd"/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двадцать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мне точно не будет скучно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безумно рада ее приезду.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881A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 впервые услышала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« волонтер». « Какое красивое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881A3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подумала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рассказывала об </w:t>
            </w:r>
            <w:r w:rsidR="00EC2E4F">
              <w:rPr>
                <w:rFonts w:ascii="Times New Roman" w:hAnsi="Times New Roman" w:cs="Times New Roman"/>
                <w:sz w:val="28"/>
                <w:szCs w:val="28"/>
              </w:rPr>
              <w:t>этих удивительных людях с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большим восхищением.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EC2E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Вся наша семья внимательно слушала истории людей, животных,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волонтерами.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вот история собаки Кеши довела меня до слез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Всю жизнь Кеша был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предан своим хозяевам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Кеша постарел, они решили избавиться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него, мол, лишний рот, больной и бесполезный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страшное решение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повесить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Хозяин начал наматывать веревку вокруг шеи Кеши. Кеша </w:t>
            </w: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Default="00EC2E4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плакал, стонал, визжал…</w:t>
            </w: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6D5226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Нашлись добрые люди, неравнодушные, которые спасли Кешу, отвели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6D5226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приют.</w:t>
            </w: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6D5226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слушала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плакала, сердце разрывалось от боли…</w:t>
            </w: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 xml:space="preserve"> Всю ночь не спала, ворочалась в постели. Перед глазами мелькала мордашка 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>Кеши.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 xml:space="preserve"> Уже к утру точно знала, что посвящу жизнь спасению людей и животных.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>Теперь я знала, как вернуть богиню совести на землю. Просто надо быть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6D5226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226">
              <w:rPr>
                <w:rFonts w:ascii="Times New Roman" w:hAnsi="Times New Roman" w:cs="Times New Roman"/>
                <w:sz w:val="28"/>
                <w:szCs w:val="28"/>
              </w:rPr>
              <w:t>неравнодушным человеком.</w:t>
            </w:r>
          </w:p>
        </w:tc>
      </w:tr>
      <w:tr w:rsidR="006D5226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226" w:rsidRPr="006D5226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не работа, не профессия.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олонте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это тот, кто найдет доброе слово для обиженных, успокоит</w:t>
            </w:r>
            <w:bookmarkStart w:id="0" w:name="_GoBack"/>
            <w:bookmarkEnd w:id="0"/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плачущего, почувствует боль бездомного котенка или запертого в клетке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тигра. И… ничего не просить взамен! Боже! Это так просто! Работать сердцем! И самая лучшая наград</w:t>
            </w:r>
            <w:proofErr w:type="gramStart"/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улыбка и солнечные глаза тех, кому ты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нужен.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  Настало утро. Пахнет мамиными блинами.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 Знаешь, друг мой, я поделилась своими мыслями с мамой. Она назвала меня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умницей.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- Ты хотела же стать медсестрой,- сказала мама.- Разве ты передумала?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- Нет, нет, не передумала, - ответила я. – Мои способности и знания 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посвящу моей любимой профессии, а щедростью души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поделюсь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нуждающимися 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потому что я чувствую ответственност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за то, что 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 на земле.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Мамины глаза сияли. Я знала, что она гордится мной.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Прощай, мой друг дневник! Сегодня я пишу в последний раз. Я вела тебя,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и за это время ты стал лучшим другом, ты всегда меня слушал, а я 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рассказывала тебе все. Ты стал свидетелем моих душевных переживаний,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изменений на пороге взросления.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Обещаю, вернусь, и ты первый узнаешь о моем первом добром поступке,</w:t>
            </w:r>
          </w:p>
        </w:tc>
      </w:tr>
      <w:tr w:rsidR="00EA77DB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7DB" w:rsidRPr="00EA77DB" w:rsidRDefault="00EA77DB" w:rsidP="000D4CB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7DB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A77DB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миру стать лучше.</w:t>
            </w: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F91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1" w:bottom="1134" w:left="1701" w:header="567" w:footer="36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3E" w:rsidRDefault="005A5A3E" w:rsidP="00FE1BF3">
      <w:pPr>
        <w:spacing w:after="0" w:line="240" w:lineRule="auto"/>
      </w:pPr>
      <w:r>
        <w:separator/>
      </w:r>
    </w:p>
  </w:endnote>
  <w:endnote w:type="continuationSeparator" w:id="0">
    <w:p w:rsidR="005A5A3E" w:rsidRDefault="005A5A3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28" w:rsidRDefault="005935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>
      <w:rPr>
        <w:rFonts w:asciiTheme="majorHAnsi" w:hAnsiTheme="majorHAnsi"/>
      </w:rPr>
      <w:t>В</w:t>
    </w:r>
    <w:r w:rsidR="00150EF0">
      <w:rPr>
        <w:rFonts w:asciiTheme="majorHAnsi" w:hAnsiTheme="majorHAnsi"/>
      </w:rPr>
      <w:t>сероссийский конкурс сочинений - 2018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28" w:rsidRDefault="005935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3E" w:rsidRDefault="005A5A3E" w:rsidP="00FE1BF3">
      <w:pPr>
        <w:spacing w:after="0" w:line="240" w:lineRule="auto"/>
      </w:pPr>
      <w:r>
        <w:separator/>
      </w:r>
    </w:p>
  </w:footnote>
  <w:footnote w:type="continuationSeparator" w:id="0">
    <w:p w:rsidR="005A5A3E" w:rsidRDefault="005A5A3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28" w:rsidRDefault="005935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46754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7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ECA" w:rsidRPr="00593528" w:rsidRDefault="004B3ECA">
    <w:pPr>
      <w:pStyle w:val="aa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28" w:rsidRDefault="0059352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7115"/>
    <w:rsid w:val="00101776"/>
    <w:rsid w:val="00127C69"/>
    <w:rsid w:val="00142E53"/>
    <w:rsid w:val="00150EF0"/>
    <w:rsid w:val="001555FC"/>
    <w:rsid w:val="001569FB"/>
    <w:rsid w:val="00173A93"/>
    <w:rsid w:val="001C1352"/>
    <w:rsid w:val="00247AA5"/>
    <w:rsid w:val="00265BFC"/>
    <w:rsid w:val="00282FA7"/>
    <w:rsid w:val="002A7112"/>
    <w:rsid w:val="002D42AC"/>
    <w:rsid w:val="002F12E9"/>
    <w:rsid w:val="00301DD5"/>
    <w:rsid w:val="00313392"/>
    <w:rsid w:val="0035528C"/>
    <w:rsid w:val="003C45B0"/>
    <w:rsid w:val="003E5933"/>
    <w:rsid w:val="00457759"/>
    <w:rsid w:val="00467542"/>
    <w:rsid w:val="004840D5"/>
    <w:rsid w:val="00494431"/>
    <w:rsid w:val="004A1EDC"/>
    <w:rsid w:val="004B3ECA"/>
    <w:rsid w:val="004C3426"/>
    <w:rsid w:val="00501A89"/>
    <w:rsid w:val="00527319"/>
    <w:rsid w:val="00593528"/>
    <w:rsid w:val="005A5A3E"/>
    <w:rsid w:val="00636D17"/>
    <w:rsid w:val="00672709"/>
    <w:rsid w:val="006D5226"/>
    <w:rsid w:val="006E0E1C"/>
    <w:rsid w:val="006E2F83"/>
    <w:rsid w:val="00735838"/>
    <w:rsid w:val="00766C5E"/>
    <w:rsid w:val="007F78A8"/>
    <w:rsid w:val="00842887"/>
    <w:rsid w:val="00871094"/>
    <w:rsid w:val="00881A35"/>
    <w:rsid w:val="008F453D"/>
    <w:rsid w:val="009715E3"/>
    <w:rsid w:val="0097214D"/>
    <w:rsid w:val="00980412"/>
    <w:rsid w:val="009C2F7B"/>
    <w:rsid w:val="00A42860"/>
    <w:rsid w:val="00A62A18"/>
    <w:rsid w:val="00A63D65"/>
    <w:rsid w:val="00A75E8E"/>
    <w:rsid w:val="00A82C03"/>
    <w:rsid w:val="00AE4FEF"/>
    <w:rsid w:val="00B029C2"/>
    <w:rsid w:val="00B04BEA"/>
    <w:rsid w:val="00C850E7"/>
    <w:rsid w:val="00C902B4"/>
    <w:rsid w:val="00CC465C"/>
    <w:rsid w:val="00CE704E"/>
    <w:rsid w:val="00CF2BD6"/>
    <w:rsid w:val="00D12AF7"/>
    <w:rsid w:val="00D3567F"/>
    <w:rsid w:val="00D36245"/>
    <w:rsid w:val="00D97852"/>
    <w:rsid w:val="00DA57F5"/>
    <w:rsid w:val="00DD3977"/>
    <w:rsid w:val="00DD6AB6"/>
    <w:rsid w:val="00DE7DB6"/>
    <w:rsid w:val="00E127B2"/>
    <w:rsid w:val="00EA77DB"/>
    <w:rsid w:val="00EC2E4F"/>
    <w:rsid w:val="00F034D8"/>
    <w:rsid w:val="00F05D59"/>
    <w:rsid w:val="00F24C5D"/>
    <w:rsid w:val="00F91590"/>
    <w:rsid w:val="00FA61E2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D97B-BCFA-4599-88B9-D3DD138E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355</cp:lastModifiedBy>
  <cp:revision>5</cp:revision>
  <cp:lastPrinted>2018-04-02T10:53:00Z</cp:lastPrinted>
  <dcterms:created xsi:type="dcterms:W3CDTF">2018-04-02T11:20:00Z</dcterms:created>
  <dcterms:modified xsi:type="dcterms:W3CDTF">2018-09-23T18:42:00Z</dcterms:modified>
</cp:coreProperties>
</file>